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991"/>
        <w:tblW w:w="9585" w:type="dxa"/>
        <w:tblLook w:val="04A0" w:firstRow="1" w:lastRow="0" w:firstColumn="1" w:lastColumn="0" w:noHBand="0" w:noVBand="1"/>
      </w:tblPr>
      <w:tblGrid>
        <w:gridCol w:w="4024"/>
        <w:gridCol w:w="1585"/>
        <w:gridCol w:w="1334"/>
        <w:gridCol w:w="1348"/>
        <w:gridCol w:w="1294"/>
      </w:tblGrid>
      <w:tr w:rsidR="001443F1" w:rsidTr="00AF1BA1">
        <w:trPr>
          <w:trHeight w:val="1268"/>
        </w:trPr>
        <w:tc>
          <w:tcPr>
            <w:tcW w:w="0" w:type="auto"/>
            <w:shd w:val="clear" w:color="auto" w:fill="CCFFFF"/>
          </w:tcPr>
          <w:p w:rsidR="001443F1" w:rsidRPr="00AC6CD0" w:rsidRDefault="001443F1" w:rsidP="00AF1BA1">
            <w:pPr>
              <w:rPr>
                <w:b/>
                <w:i/>
                <w:sz w:val="28"/>
                <w:szCs w:val="28"/>
              </w:rPr>
            </w:pPr>
            <w:r w:rsidRPr="00AC6CD0">
              <w:rPr>
                <w:b/>
                <w:i/>
                <w:sz w:val="28"/>
                <w:szCs w:val="28"/>
              </w:rPr>
              <w:t>В процессе работы над проектом я</w:t>
            </w:r>
          </w:p>
        </w:tc>
        <w:tc>
          <w:tcPr>
            <w:tcW w:w="0" w:type="auto"/>
          </w:tcPr>
          <w:p w:rsidR="001443F1" w:rsidRDefault="001443F1" w:rsidP="00AF1B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  <w:t>Абсолютно</w:t>
            </w:r>
          </w:p>
          <w:p w:rsidR="001443F1" w:rsidRDefault="001443F1" w:rsidP="00AF1B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  <w:t>согласен</w:t>
            </w:r>
          </w:p>
          <w:p w:rsidR="001443F1" w:rsidRDefault="001443F1" w:rsidP="00AF1BA1"/>
        </w:tc>
        <w:tc>
          <w:tcPr>
            <w:tcW w:w="0" w:type="auto"/>
          </w:tcPr>
          <w:p w:rsidR="001443F1" w:rsidRDefault="001443F1" w:rsidP="00AF1BA1">
            <w:r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  <w:t>Согласен</w:t>
            </w:r>
          </w:p>
        </w:tc>
        <w:tc>
          <w:tcPr>
            <w:tcW w:w="0" w:type="auto"/>
          </w:tcPr>
          <w:p w:rsidR="001443F1" w:rsidRDefault="001443F1" w:rsidP="00AF1B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  <w:t>Частично</w:t>
            </w:r>
          </w:p>
          <w:p w:rsidR="001443F1" w:rsidRDefault="001443F1" w:rsidP="00AF1B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  <w:t>согласен</w:t>
            </w:r>
          </w:p>
          <w:p w:rsidR="001443F1" w:rsidRDefault="001443F1" w:rsidP="00AF1BA1"/>
        </w:tc>
        <w:tc>
          <w:tcPr>
            <w:tcW w:w="0" w:type="auto"/>
          </w:tcPr>
          <w:p w:rsidR="001443F1" w:rsidRDefault="001443F1" w:rsidP="00AF1B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  <w:t>Не</w:t>
            </w:r>
          </w:p>
          <w:p w:rsidR="001443F1" w:rsidRDefault="001443F1" w:rsidP="00AF1BA1">
            <w:r>
              <w:rPr>
                <w:rFonts w:ascii="TimesNewRomanPS-BoldMT" w:hAnsi="TimesNewRomanPS-BoldMT" w:cs="TimesNewRomanPS-BoldMT"/>
                <w:b/>
                <w:bCs/>
                <w:color w:val="003366"/>
                <w:sz w:val="24"/>
                <w:szCs w:val="24"/>
              </w:rPr>
              <w:t>согласен</w:t>
            </w:r>
          </w:p>
        </w:tc>
      </w:tr>
      <w:tr w:rsidR="001443F1" w:rsidTr="00AF1BA1">
        <w:trPr>
          <w:trHeight w:val="1280"/>
        </w:trPr>
        <w:tc>
          <w:tcPr>
            <w:tcW w:w="0" w:type="auto"/>
            <w:shd w:val="clear" w:color="auto" w:fill="CCFFFF"/>
          </w:tcPr>
          <w:p w:rsidR="001443F1" w:rsidRPr="00AC6CD0" w:rsidRDefault="001443F1" w:rsidP="00AF1B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участвую во всех</w:t>
            </w:r>
          </w:p>
          <w:p w:rsidR="001443F1" w:rsidRPr="00AC6CD0" w:rsidRDefault="001443F1" w:rsidP="00AF1BA1">
            <w:pPr>
              <w:pStyle w:val="a4"/>
              <w:rPr>
                <w:i/>
              </w:rPr>
            </w:pPr>
            <w:proofErr w:type="gramStart"/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мероприятиях</w:t>
            </w:r>
            <w:proofErr w:type="gramEnd"/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</w:tr>
      <w:tr w:rsidR="001443F1" w:rsidTr="00AF1BA1">
        <w:trPr>
          <w:trHeight w:val="1315"/>
        </w:trPr>
        <w:tc>
          <w:tcPr>
            <w:tcW w:w="0" w:type="auto"/>
            <w:shd w:val="clear" w:color="auto" w:fill="CCFFFF"/>
          </w:tcPr>
          <w:p w:rsidR="001443F1" w:rsidRPr="00AC6CD0" w:rsidRDefault="001443F1" w:rsidP="00AF1B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</w:rPr>
            </w:pP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внимательно выслушиваю то, что</w:t>
            </w:r>
            <w:r w:rsid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</w:t>
            </w: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говорят члены моей группы</w:t>
            </w:r>
          </w:p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</w:tr>
      <w:tr w:rsidR="001443F1" w:rsidTr="00AF1BA1">
        <w:trPr>
          <w:trHeight w:val="1280"/>
        </w:trPr>
        <w:tc>
          <w:tcPr>
            <w:tcW w:w="0" w:type="auto"/>
            <w:shd w:val="clear" w:color="auto" w:fill="CCFFFF"/>
          </w:tcPr>
          <w:p w:rsidR="001443F1" w:rsidRPr="00AC6CD0" w:rsidRDefault="00AC6CD0" w:rsidP="00AF1B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</w:rPr>
            </w:pP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высказываю в своей группе</w:t>
            </w: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</w:t>
            </w: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конструктивную критику</w:t>
            </w:r>
          </w:p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</w:tr>
      <w:tr w:rsidR="001443F1" w:rsidTr="00AF1BA1">
        <w:trPr>
          <w:trHeight w:val="1315"/>
        </w:trPr>
        <w:tc>
          <w:tcPr>
            <w:tcW w:w="0" w:type="auto"/>
            <w:shd w:val="clear" w:color="auto" w:fill="CCFFFF"/>
          </w:tcPr>
          <w:p w:rsidR="001443F1" w:rsidRPr="00AC6CD0" w:rsidRDefault="00AC6CD0" w:rsidP="00AF1B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</w:rPr>
            </w:pP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помогаю участником группы,</w:t>
            </w: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</w:t>
            </w: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когда они нуждаются во мне</w:t>
            </w:r>
          </w:p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</w:tr>
      <w:tr w:rsidR="001443F1" w:rsidTr="00AF1BA1">
        <w:trPr>
          <w:trHeight w:val="1337"/>
        </w:trPr>
        <w:tc>
          <w:tcPr>
            <w:tcW w:w="0" w:type="auto"/>
            <w:shd w:val="clear" w:color="auto" w:fill="CCFFFF"/>
          </w:tcPr>
          <w:p w:rsidR="00AC6CD0" w:rsidRPr="00AC6CD0" w:rsidRDefault="00AC6CD0" w:rsidP="00AF1B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с уважением отношусь к мнению</w:t>
            </w: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</w:t>
            </w: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участников группы, даже если я не</w:t>
            </w: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</w:t>
            </w:r>
            <w:r w:rsidRPr="00AC6CD0">
              <w:rPr>
                <w:rFonts w:ascii="TimesNewRomanPSMT" w:hAnsi="TimesNewRomanPSMT" w:cs="TimesNewRomanPSMT"/>
                <w:i/>
                <w:sz w:val="24"/>
                <w:szCs w:val="24"/>
              </w:rPr>
              <w:t>согласен с ними</w:t>
            </w:r>
          </w:p>
          <w:p w:rsidR="001443F1" w:rsidRPr="00AC6CD0" w:rsidRDefault="001443F1" w:rsidP="00AF1BA1">
            <w:pPr>
              <w:rPr>
                <w:i/>
              </w:rPr>
            </w:pPr>
          </w:p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  <w:tc>
          <w:tcPr>
            <w:tcW w:w="0" w:type="auto"/>
          </w:tcPr>
          <w:p w:rsidR="001443F1" w:rsidRDefault="001443F1" w:rsidP="00AF1BA1"/>
        </w:tc>
      </w:tr>
    </w:tbl>
    <w:p w:rsidR="00AC6CD0" w:rsidRDefault="00AC6CD0" w:rsidP="00AC6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AF1BA1" w:rsidRPr="00AF1BA1" w:rsidRDefault="00AF1BA1" w:rsidP="00AF1BA1">
      <w:pPr>
        <w:jc w:val="center"/>
        <w:rPr>
          <w:b/>
          <w:sz w:val="40"/>
          <w:szCs w:val="40"/>
        </w:rPr>
      </w:pPr>
      <w:r w:rsidRPr="00AF1BA1">
        <w:rPr>
          <w:b/>
          <w:sz w:val="40"/>
          <w:szCs w:val="40"/>
        </w:rPr>
        <w:t>Учебный проект «Ребенок в мире информации»</w:t>
      </w:r>
    </w:p>
    <w:p w:rsidR="00AC6CD0" w:rsidRPr="00AF1BA1" w:rsidRDefault="00AC6CD0" w:rsidP="00AC6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40"/>
          <w:szCs w:val="40"/>
        </w:rPr>
      </w:pPr>
    </w:p>
    <w:p w:rsidR="00AC6CD0" w:rsidRPr="00AF1BA1" w:rsidRDefault="00AC6CD0" w:rsidP="00AC6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  <w:r w:rsidRPr="00AF1BA1">
        <w:rPr>
          <w:rFonts w:ascii="ArialMT" w:hAnsi="ArialMT" w:cs="ArialMT"/>
          <w:sz w:val="36"/>
          <w:szCs w:val="36"/>
        </w:rPr>
        <w:t xml:space="preserve">Оцените свои навыки сотрудничества при совместной </w:t>
      </w:r>
      <w:bookmarkStart w:id="0" w:name="_GoBack"/>
      <w:bookmarkEnd w:id="0"/>
      <w:r w:rsidRPr="00AF1BA1">
        <w:rPr>
          <w:rFonts w:ascii="ArialMT" w:hAnsi="ArialMT" w:cs="ArialMT"/>
          <w:sz w:val="36"/>
          <w:szCs w:val="36"/>
        </w:rPr>
        <w:t>работе в группе</w:t>
      </w:r>
    </w:p>
    <w:sectPr w:rsidR="00AC6CD0" w:rsidRPr="00AF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6D52"/>
    <w:multiLevelType w:val="hybridMultilevel"/>
    <w:tmpl w:val="5B6CD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CE"/>
    <w:rsid w:val="001443F1"/>
    <w:rsid w:val="004810CE"/>
    <w:rsid w:val="005339F2"/>
    <w:rsid w:val="00AC6CD0"/>
    <w:rsid w:val="00AF1BA1"/>
    <w:rsid w:val="00E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2011-01-25T15:25:00Z</dcterms:created>
  <dcterms:modified xsi:type="dcterms:W3CDTF">2011-01-25T15:48:00Z</dcterms:modified>
</cp:coreProperties>
</file>